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02"/>
        <w:tblW w:w="10853" w:type="dxa"/>
        <w:tblLook w:val="04A0" w:firstRow="1" w:lastRow="0" w:firstColumn="1" w:lastColumn="0" w:noHBand="0" w:noVBand="1"/>
      </w:tblPr>
      <w:tblGrid>
        <w:gridCol w:w="1342"/>
        <w:gridCol w:w="1914"/>
        <w:gridCol w:w="5244"/>
        <w:gridCol w:w="2353"/>
      </w:tblGrid>
      <w:tr w:rsidR="00953F9F" w:rsidRPr="00654A79" w14:paraId="0B240C6F" w14:textId="77777777" w:rsidTr="00B9265D">
        <w:trPr>
          <w:trHeight w:val="348"/>
        </w:trPr>
        <w:tc>
          <w:tcPr>
            <w:tcW w:w="1342" w:type="dxa"/>
          </w:tcPr>
          <w:p w14:paraId="652E41F3" w14:textId="380831F8" w:rsidR="00566C3C" w:rsidRPr="00654A79" w:rsidRDefault="00566C3C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14" w:type="dxa"/>
          </w:tcPr>
          <w:p w14:paraId="3AA502D6" w14:textId="0BADBCF6" w:rsidR="00566C3C" w:rsidRPr="00654A79" w:rsidRDefault="00566C3C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上午點心</w:t>
            </w:r>
          </w:p>
        </w:tc>
        <w:tc>
          <w:tcPr>
            <w:tcW w:w="5244" w:type="dxa"/>
          </w:tcPr>
          <w:p w14:paraId="676A935F" w14:textId="3ECDDF6D" w:rsidR="00566C3C" w:rsidRPr="00654A79" w:rsidRDefault="00566C3C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353" w:type="dxa"/>
          </w:tcPr>
          <w:p w14:paraId="7EA49639" w14:textId="5F91344C" w:rsidR="00566C3C" w:rsidRPr="00654A79" w:rsidRDefault="00566C3C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下午點心</w:t>
            </w:r>
          </w:p>
        </w:tc>
      </w:tr>
      <w:tr w:rsidR="00953F9F" w:rsidRPr="00654A79" w14:paraId="1C9D9B6E" w14:textId="77777777" w:rsidTr="00B9265D">
        <w:trPr>
          <w:trHeight w:val="697"/>
        </w:trPr>
        <w:tc>
          <w:tcPr>
            <w:tcW w:w="1342" w:type="dxa"/>
          </w:tcPr>
          <w:p w14:paraId="505348D6" w14:textId="0B8D67FB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</w:t>
            </w:r>
            <w:r w:rsidR="009E1E6F" w:rsidRPr="00654A79">
              <w:rPr>
                <w:rFonts w:ascii="標楷體" w:eastAsia="標楷體" w:hAnsi="標楷體" w:hint="eastAsia"/>
                <w:szCs w:val="24"/>
              </w:rPr>
              <w:t>/0</w:t>
            </w:r>
            <w:r w:rsidRPr="00654A79">
              <w:rPr>
                <w:rFonts w:ascii="標楷體" w:eastAsia="標楷體" w:hAnsi="標楷體" w:hint="eastAsia"/>
                <w:szCs w:val="24"/>
              </w:rPr>
              <w:t>4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914" w:type="dxa"/>
          </w:tcPr>
          <w:p w14:paraId="261E2198" w14:textId="1DDC11B2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葡萄饅頭</w:t>
            </w:r>
            <w:r w:rsidR="00B31E23" w:rsidRPr="00654A79">
              <w:rPr>
                <w:rFonts w:ascii="標楷體" w:eastAsia="標楷體" w:hAnsi="標楷體" w:hint="eastAsia"/>
                <w:szCs w:val="24"/>
              </w:rPr>
              <w:t>+</w:t>
            </w:r>
            <w:r>
              <w:rPr>
                <w:rFonts w:ascii="標楷體" w:eastAsia="標楷體" w:hAnsi="標楷體" w:hint="eastAsia"/>
                <w:szCs w:val="24"/>
              </w:rPr>
              <w:t>豆</w:t>
            </w:r>
            <w:r w:rsidR="00E42984" w:rsidRPr="00654A79">
              <w:rPr>
                <w:rFonts w:ascii="標楷體" w:eastAsia="標楷體" w:hAnsi="標楷體" w:hint="eastAsia"/>
                <w:szCs w:val="24"/>
              </w:rPr>
              <w:t>漿</w:t>
            </w:r>
          </w:p>
        </w:tc>
        <w:tc>
          <w:tcPr>
            <w:tcW w:w="5244" w:type="dxa"/>
          </w:tcPr>
          <w:p w14:paraId="6CFB949D" w14:textId="3875C5C1" w:rsidR="00566C3C" w:rsidRPr="00654A79" w:rsidRDefault="00AD371F" w:rsidP="00B9265D">
            <w:pPr>
              <w:tabs>
                <w:tab w:val="left" w:pos="113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白米飯/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彩頭滷肉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C92E4D" w:rsidRPr="00654A79">
              <w:rPr>
                <w:rFonts w:ascii="標楷體" w:eastAsia="標楷體" w:hAnsi="標楷體" w:hint="eastAsia"/>
                <w:szCs w:val="24"/>
              </w:rPr>
              <w:t>玉米滑蛋</w:t>
            </w:r>
            <w:r w:rsidRPr="00654A79">
              <w:rPr>
                <w:rFonts w:ascii="標楷體" w:eastAsia="標楷體" w:hAnsi="標楷體" w:hint="eastAsia"/>
                <w:szCs w:val="24"/>
              </w:rPr>
              <w:t>/蒜香青江菜/</w:t>
            </w:r>
            <w:r w:rsidR="00654A79">
              <w:rPr>
                <w:rFonts w:ascii="標楷體" w:eastAsia="標楷體" w:hAnsi="標楷體" w:hint="eastAsia"/>
                <w:szCs w:val="24"/>
              </w:rPr>
              <w:t>火鍋</w:t>
            </w:r>
            <w:r w:rsidR="00DE02EE" w:rsidRPr="00654A79">
              <w:rPr>
                <w:rFonts w:ascii="標楷體" w:eastAsia="標楷體" w:hAnsi="標楷體" w:hint="eastAsia"/>
                <w:szCs w:val="24"/>
              </w:rPr>
              <w:t>湯</w:t>
            </w:r>
            <w:r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0A81476B" w14:textId="1EC7DD53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綜合火鍋湯</w:t>
            </w:r>
          </w:p>
        </w:tc>
      </w:tr>
      <w:tr w:rsidR="00953F9F" w:rsidRPr="00654A79" w14:paraId="6D23A953" w14:textId="77777777" w:rsidTr="00B9265D">
        <w:trPr>
          <w:trHeight w:val="680"/>
        </w:trPr>
        <w:tc>
          <w:tcPr>
            <w:tcW w:w="1342" w:type="dxa"/>
          </w:tcPr>
          <w:p w14:paraId="65609058" w14:textId="6289520F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</w:t>
            </w:r>
            <w:r w:rsidR="009E1E6F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5E386F" w:rsidRPr="00654A79">
              <w:rPr>
                <w:rFonts w:ascii="標楷體" w:eastAsia="標楷體" w:hAnsi="標楷體" w:hint="eastAsia"/>
                <w:szCs w:val="24"/>
              </w:rPr>
              <w:t>0</w:t>
            </w:r>
            <w:r w:rsidRPr="00654A79">
              <w:rPr>
                <w:rFonts w:ascii="標楷體" w:eastAsia="標楷體" w:hAnsi="標楷體" w:hint="eastAsia"/>
                <w:szCs w:val="24"/>
              </w:rPr>
              <w:t>5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914" w:type="dxa"/>
          </w:tcPr>
          <w:p w14:paraId="448E6173" w14:textId="196E1A28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海鮮烏龍麵</w:t>
            </w:r>
          </w:p>
        </w:tc>
        <w:tc>
          <w:tcPr>
            <w:tcW w:w="5244" w:type="dxa"/>
          </w:tcPr>
          <w:p w14:paraId="253D5EAF" w14:textId="40D67C06" w:rsidR="00566C3C" w:rsidRPr="00654A79" w:rsidRDefault="00654A79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胚芽飯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蔥油雞丁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鐵板豆腐</w:t>
            </w:r>
            <w:r w:rsidR="00AD371F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紅片高麗菜</w:t>
            </w:r>
            <w:r w:rsidR="00AD371F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酸菜筍片湯</w:t>
            </w:r>
            <w:r w:rsidR="00AD371F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營養補給飲品</w:t>
            </w:r>
          </w:p>
        </w:tc>
        <w:tc>
          <w:tcPr>
            <w:tcW w:w="2353" w:type="dxa"/>
          </w:tcPr>
          <w:p w14:paraId="3E661440" w14:textId="60E0177E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煎小熱狗</w:t>
            </w:r>
            <w:r>
              <w:rPr>
                <w:rFonts w:ascii="標楷體" w:eastAsia="標楷體" w:hAnsi="標楷體" w:hint="eastAsia"/>
                <w:szCs w:val="24"/>
              </w:rPr>
              <w:t>+</w:t>
            </w:r>
            <w:r w:rsidRPr="00B9265D"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</w:tr>
      <w:tr w:rsidR="00953F9F" w:rsidRPr="00654A79" w14:paraId="299EC731" w14:textId="77777777" w:rsidTr="00B9265D">
        <w:trPr>
          <w:trHeight w:val="348"/>
        </w:trPr>
        <w:tc>
          <w:tcPr>
            <w:tcW w:w="1342" w:type="dxa"/>
          </w:tcPr>
          <w:p w14:paraId="0C23B956" w14:textId="64A63D77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</w:t>
            </w:r>
            <w:r w:rsidR="009E1E6F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06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914" w:type="dxa"/>
          </w:tcPr>
          <w:p w14:paraId="5189C62C" w14:textId="629C461A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雞肉蔬菜粥</w:t>
            </w:r>
          </w:p>
        </w:tc>
        <w:tc>
          <w:tcPr>
            <w:tcW w:w="5244" w:type="dxa"/>
          </w:tcPr>
          <w:p w14:paraId="2D846D16" w14:textId="4D4EAA6D" w:rsidR="00566C3C" w:rsidRPr="00654A79" w:rsidRDefault="00654A79" w:rsidP="00B9265D">
            <w:pPr>
              <w:tabs>
                <w:tab w:val="center" w:pos="2811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豬肉蓋飯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番茄炒蛋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開陽白菜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黃瓜排骨湯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4C59BC6F" w14:textId="088A92C0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藥膳排骨湯</w:t>
            </w:r>
          </w:p>
        </w:tc>
      </w:tr>
      <w:tr w:rsidR="00953F9F" w:rsidRPr="00654A79" w14:paraId="09B4B642" w14:textId="77777777" w:rsidTr="00B9265D">
        <w:trPr>
          <w:trHeight w:val="697"/>
        </w:trPr>
        <w:tc>
          <w:tcPr>
            <w:tcW w:w="1342" w:type="dxa"/>
          </w:tcPr>
          <w:p w14:paraId="4B4C669C" w14:textId="30E91BCF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</w:t>
            </w:r>
            <w:r w:rsidR="009E1E6F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07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914" w:type="dxa"/>
          </w:tcPr>
          <w:p w14:paraId="4D095745" w14:textId="23F597B3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鮮肉麵線羹</w:t>
            </w:r>
          </w:p>
        </w:tc>
        <w:tc>
          <w:tcPr>
            <w:tcW w:w="5244" w:type="dxa"/>
          </w:tcPr>
          <w:p w14:paraId="7A65E1C8" w14:textId="25801C03" w:rsidR="00566C3C" w:rsidRPr="00654A79" w:rsidRDefault="00777A9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五穀飯/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粉蒸肉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金菇肉絲</w:t>
            </w:r>
            <w:r w:rsidRPr="00654A79">
              <w:rPr>
                <w:rFonts w:ascii="標楷體" w:eastAsia="標楷體" w:hAnsi="標楷體" w:hint="eastAsia"/>
                <w:szCs w:val="24"/>
              </w:rPr>
              <w:t>/蒜炒</w:t>
            </w:r>
            <w:r w:rsidR="00253913" w:rsidRPr="00654A79">
              <w:rPr>
                <w:rFonts w:ascii="標楷體" w:eastAsia="標楷體" w:hAnsi="標楷體" w:hint="eastAsia"/>
                <w:szCs w:val="24"/>
              </w:rPr>
              <w:t>蚵</w:t>
            </w:r>
            <w:r w:rsidRPr="00654A79">
              <w:rPr>
                <w:rFonts w:ascii="標楷體" w:eastAsia="標楷體" w:hAnsi="標楷體" w:hint="eastAsia"/>
                <w:szCs w:val="24"/>
              </w:rPr>
              <w:t>白菜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紅豆脆圓湯</w:t>
            </w:r>
            <w:r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3193AF31" w14:textId="0FD80D75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炸湯圓</w:t>
            </w:r>
            <w:r>
              <w:rPr>
                <w:rFonts w:ascii="標楷體" w:eastAsia="標楷體" w:hAnsi="標楷體" w:hint="eastAsia"/>
                <w:szCs w:val="24"/>
              </w:rPr>
              <w:t>+</w:t>
            </w:r>
            <w:r w:rsidRPr="00B9265D">
              <w:rPr>
                <w:rFonts w:ascii="標楷體" w:eastAsia="標楷體" w:hAnsi="標楷體" w:hint="eastAsia"/>
                <w:szCs w:val="24"/>
              </w:rPr>
              <w:t>冬瓜茶</w:t>
            </w:r>
          </w:p>
        </w:tc>
      </w:tr>
      <w:tr w:rsidR="00953F9F" w:rsidRPr="00654A79" w14:paraId="072AACB1" w14:textId="77777777" w:rsidTr="00B9265D">
        <w:trPr>
          <w:trHeight w:val="680"/>
        </w:trPr>
        <w:tc>
          <w:tcPr>
            <w:tcW w:w="1342" w:type="dxa"/>
          </w:tcPr>
          <w:p w14:paraId="74C0B214" w14:textId="4B0C96C2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01/08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914" w:type="dxa"/>
          </w:tcPr>
          <w:p w14:paraId="1F7C9AA2" w14:textId="5C60B67E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杯子蛋糕</w:t>
            </w:r>
            <w:r w:rsidR="00E42984" w:rsidRPr="00654A79">
              <w:rPr>
                <w:rFonts w:ascii="標楷體" w:eastAsia="標楷體" w:hAnsi="標楷體" w:hint="eastAsia"/>
                <w:szCs w:val="24"/>
              </w:rPr>
              <w:t>+鮮奶</w:t>
            </w:r>
          </w:p>
        </w:tc>
        <w:tc>
          <w:tcPr>
            <w:tcW w:w="5244" w:type="dxa"/>
          </w:tcPr>
          <w:p w14:paraId="6201E9AF" w14:textId="77777777" w:rsidR="00654A79" w:rsidRDefault="00777A9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白米飯/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洋芋雞丁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麻婆豆腐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炒菠菜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654A79" w:rsidRPr="00654A79">
              <w:rPr>
                <w:rFonts w:ascii="標楷體" w:eastAsia="標楷體" w:hAnsi="標楷體" w:hint="eastAsia"/>
                <w:szCs w:val="24"/>
              </w:rPr>
              <w:t>香菇雞湯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</w:p>
          <w:p w14:paraId="0A450BF3" w14:textId="04FFBCFD" w:rsidR="00566C3C" w:rsidRPr="00654A79" w:rsidRDefault="00777A9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2353" w:type="dxa"/>
          </w:tcPr>
          <w:p w14:paraId="15E82D9D" w14:textId="3AC8EB01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中華愛玉</w:t>
            </w:r>
          </w:p>
        </w:tc>
      </w:tr>
      <w:tr w:rsidR="00953F9F" w:rsidRPr="00654A79" w14:paraId="505C89D8" w14:textId="77777777" w:rsidTr="00B9265D">
        <w:trPr>
          <w:trHeight w:val="697"/>
        </w:trPr>
        <w:tc>
          <w:tcPr>
            <w:tcW w:w="1342" w:type="dxa"/>
          </w:tcPr>
          <w:p w14:paraId="0B2FAED0" w14:textId="6CA065F4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01/11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914" w:type="dxa"/>
          </w:tcPr>
          <w:p w14:paraId="3F5210FE" w14:textId="51323DAB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肉包</w:t>
            </w:r>
            <w:r w:rsidR="00E42984" w:rsidRPr="00654A79">
              <w:rPr>
                <w:rFonts w:ascii="標楷體" w:eastAsia="標楷體" w:hAnsi="標楷體" w:hint="eastAsia"/>
                <w:szCs w:val="24"/>
              </w:rPr>
              <w:t>+</w:t>
            </w:r>
            <w:r w:rsidRPr="00B9265D"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5244" w:type="dxa"/>
          </w:tcPr>
          <w:p w14:paraId="4A62B94A" w14:textId="05972BF9" w:rsidR="00566C3C" w:rsidRPr="00654A79" w:rsidRDefault="00777A9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白米飯/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冬瓜雞丁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日式蒸蛋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E2717F" w:rsidRPr="00654A79">
              <w:rPr>
                <w:rFonts w:ascii="標楷體" w:eastAsia="標楷體" w:hAnsi="標楷體" w:hint="eastAsia"/>
                <w:szCs w:val="24"/>
              </w:rPr>
              <w:t>蒜香青江菜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金針肉絲湯</w:t>
            </w:r>
            <w:r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486B1DA1" w14:textId="3EE137FC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蕃茄豆腐湯</w:t>
            </w:r>
          </w:p>
        </w:tc>
      </w:tr>
      <w:tr w:rsidR="00953F9F" w:rsidRPr="00654A79" w14:paraId="654BF6C7" w14:textId="77777777" w:rsidTr="00B9265D">
        <w:trPr>
          <w:trHeight w:val="697"/>
        </w:trPr>
        <w:tc>
          <w:tcPr>
            <w:tcW w:w="1342" w:type="dxa"/>
          </w:tcPr>
          <w:p w14:paraId="092113F1" w14:textId="20C7290F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01/12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914" w:type="dxa"/>
          </w:tcPr>
          <w:p w14:paraId="5506AA50" w14:textId="32EED67E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高麗菜粥</w:t>
            </w:r>
          </w:p>
        </w:tc>
        <w:tc>
          <w:tcPr>
            <w:tcW w:w="5244" w:type="dxa"/>
          </w:tcPr>
          <w:p w14:paraId="7BC0ADE1" w14:textId="72C620E9" w:rsidR="00566C3C" w:rsidRPr="00654A79" w:rsidRDefault="00E2717F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胚芽飯/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鹹酥雞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蔬菜咖哩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炒菠菜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紫菜蛋花湯</w:t>
            </w:r>
            <w:r w:rsidR="00777A91" w:rsidRPr="00654A79">
              <w:rPr>
                <w:rFonts w:ascii="標楷體" w:eastAsia="標楷體" w:hAnsi="標楷體" w:hint="eastAsia"/>
                <w:szCs w:val="24"/>
              </w:rPr>
              <w:t>/營養補給飲品</w:t>
            </w:r>
          </w:p>
        </w:tc>
        <w:tc>
          <w:tcPr>
            <w:tcW w:w="2353" w:type="dxa"/>
          </w:tcPr>
          <w:p w14:paraId="29DB8361" w14:textId="322B4D67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香菇雞湯</w:t>
            </w:r>
          </w:p>
        </w:tc>
      </w:tr>
      <w:tr w:rsidR="00953F9F" w:rsidRPr="00654A79" w14:paraId="0C5DA9A4" w14:textId="77777777" w:rsidTr="00B9265D">
        <w:trPr>
          <w:trHeight w:val="680"/>
        </w:trPr>
        <w:tc>
          <w:tcPr>
            <w:tcW w:w="1342" w:type="dxa"/>
          </w:tcPr>
          <w:p w14:paraId="2E4728A1" w14:textId="5018F9A1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01/13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914" w:type="dxa"/>
          </w:tcPr>
          <w:p w14:paraId="7AEE7762" w14:textId="46753483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白菜湯餃</w:t>
            </w:r>
          </w:p>
        </w:tc>
        <w:tc>
          <w:tcPr>
            <w:tcW w:w="5244" w:type="dxa"/>
          </w:tcPr>
          <w:p w14:paraId="2966F512" w14:textId="3BB5AB28" w:rsidR="00566C3C" w:rsidRPr="00654A79" w:rsidRDefault="003054B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54B1">
              <w:rPr>
                <w:rFonts w:ascii="標楷體" w:eastAsia="標楷體" w:hAnsi="標楷體" w:hint="eastAsia"/>
                <w:szCs w:val="24"/>
              </w:rPr>
              <w:t>札幌味噌拉麵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香滷棒棒腿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紅片花椰菜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海芽湯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6DD480CA" w14:textId="7B2E8C07" w:rsidR="00B31E23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銀耳湯</w:t>
            </w:r>
          </w:p>
        </w:tc>
      </w:tr>
      <w:tr w:rsidR="00953F9F" w:rsidRPr="00654A79" w14:paraId="21A7028D" w14:textId="77777777" w:rsidTr="00B9265D">
        <w:trPr>
          <w:trHeight w:val="697"/>
        </w:trPr>
        <w:tc>
          <w:tcPr>
            <w:tcW w:w="1342" w:type="dxa"/>
          </w:tcPr>
          <w:p w14:paraId="0041AD8F" w14:textId="328A1510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</w:t>
            </w:r>
            <w:r w:rsidR="009E1E6F" w:rsidRPr="00654A79">
              <w:rPr>
                <w:rFonts w:ascii="標楷體" w:eastAsia="標楷體" w:hAnsi="標楷體" w:hint="eastAsia"/>
                <w:szCs w:val="24"/>
              </w:rPr>
              <w:t>/1</w:t>
            </w:r>
            <w:r w:rsidRPr="00654A79">
              <w:rPr>
                <w:rFonts w:ascii="標楷體" w:eastAsia="標楷體" w:hAnsi="標楷體" w:hint="eastAsia"/>
                <w:szCs w:val="24"/>
              </w:rPr>
              <w:t>4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914" w:type="dxa"/>
          </w:tcPr>
          <w:p w14:paraId="72ABE42B" w14:textId="0BC899D1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廣東粥</w:t>
            </w:r>
          </w:p>
        </w:tc>
        <w:tc>
          <w:tcPr>
            <w:tcW w:w="5244" w:type="dxa"/>
          </w:tcPr>
          <w:p w14:paraId="475D3FAE" w14:textId="129675BE" w:rsidR="00566C3C" w:rsidRPr="00654A79" w:rsidRDefault="003054B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54B1">
              <w:rPr>
                <w:rFonts w:ascii="標楷體" w:eastAsia="標楷體" w:hAnsi="標楷體" w:hint="eastAsia"/>
                <w:szCs w:val="24"/>
              </w:rPr>
              <w:t>蕃茄蛋炒飯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洋蔥炒蛋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蒜炒蚵白菜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冬瓜排骨湯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5F60DA63" w14:textId="7B59A012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綠豆地瓜湯</w:t>
            </w:r>
          </w:p>
        </w:tc>
      </w:tr>
      <w:tr w:rsidR="00953F9F" w:rsidRPr="00654A79" w14:paraId="71427ED4" w14:textId="77777777" w:rsidTr="00B9265D">
        <w:trPr>
          <w:trHeight w:val="697"/>
        </w:trPr>
        <w:tc>
          <w:tcPr>
            <w:tcW w:w="1342" w:type="dxa"/>
          </w:tcPr>
          <w:p w14:paraId="1F1994FF" w14:textId="0AB4B42B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</w:t>
            </w:r>
            <w:r w:rsidR="009E1E6F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654A79">
              <w:rPr>
                <w:rFonts w:ascii="標楷體" w:eastAsia="標楷體" w:hAnsi="標楷體" w:hint="eastAsia"/>
                <w:szCs w:val="24"/>
              </w:rPr>
              <w:t>15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914" w:type="dxa"/>
          </w:tcPr>
          <w:p w14:paraId="3375AFD6" w14:textId="2F80FC7D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蔥花麵包</w:t>
            </w:r>
            <w:r>
              <w:rPr>
                <w:rFonts w:ascii="標楷體" w:eastAsia="標楷體" w:hAnsi="標楷體" w:hint="eastAsia"/>
                <w:szCs w:val="24"/>
              </w:rPr>
              <w:t>+</w:t>
            </w:r>
            <w:r w:rsidRPr="00B9265D"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5244" w:type="dxa"/>
          </w:tcPr>
          <w:p w14:paraId="44E77D3C" w14:textId="21375D66" w:rsidR="00566C3C" w:rsidRPr="00654A79" w:rsidRDefault="003054B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白米飯/</w:t>
            </w:r>
            <w:r w:rsidRPr="003054B1">
              <w:rPr>
                <w:rFonts w:ascii="標楷體" w:eastAsia="標楷體" w:hAnsi="標楷體" w:hint="eastAsia"/>
                <w:szCs w:val="24"/>
              </w:rPr>
              <w:t>豆輪滷肉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海根肉絲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紅片高麗菜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綠豆地瓜甜湯</w:t>
            </w:r>
            <w:r w:rsidR="00E95B49"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7FBC2E20" w14:textId="30B60588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奶酪</w:t>
            </w:r>
          </w:p>
        </w:tc>
      </w:tr>
      <w:tr w:rsidR="00953F9F" w:rsidRPr="00654A79" w14:paraId="5B508995" w14:textId="77777777" w:rsidTr="00B9265D">
        <w:trPr>
          <w:trHeight w:val="680"/>
        </w:trPr>
        <w:tc>
          <w:tcPr>
            <w:tcW w:w="1342" w:type="dxa"/>
          </w:tcPr>
          <w:p w14:paraId="1F0878F0" w14:textId="3A409E24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01/18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914" w:type="dxa"/>
          </w:tcPr>
          <w:p w14:paraId="231454A6" w14:textId="66311C7F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玉兔包</w:t>
            </w:r>
            <w:r w:rsidR="0058680C" w:rsidRPr="00654A79">
              <w:rPr>
                <w:rFonts w:ascii="標楷體" w:eastAsia="標楷體" w:hAnsi="標楷體" w:hint="eastAsia"/>
                <w:szCs w:val="24"/>
              </w:rPr>
              <w:t>+鮮奶</w:t>
            </w:r>
          </w:p>
        </w:tc>
        <w:tc>
          <w:tcPr>
            <w:tcW w:w="5244" w:type="dxa"/>
          </w:tcPr>
          <w:p w14:paraId="5E002664" w14:textId="3D146730" w:rsidR="00566C3C" w:rsidRPr="00654A79" w:rsidRDefault="00EC292C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白米飯/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梅干扣肉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洋蔥炒蛋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蝦米高麗菜</w:t>
            </w:r>
            <w:r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3054B1" w:rsidRPr="003054B1">
              <w:rPr>
                <w:rFonts w:ascii="標楷體" w:eastAsia="標楷體" w:hAnsi="標楷體" w:hint="eastAsia"/>
                <w:szCs w:val="24"/>
              </w:rPr>
              <w:t>熊貓珍珠奶茶</w:t>
            </w:r>
            <w:r w:rsidRPr="00654A79">
              <w:rPr>
                <w:rFonts w:ascii="標楷體" w:eastAsia="標楷體" w:hAnsi="標楷體" w:hint="eastAsia"/>
                <w:szCs w:val="24"/>
              </w:rPr>
              <w:t>/水果</w:t>
            </w:r>
          </w:p>
        </w:tc>
        <w:tc>
          <w:tcPr>
            <w:tcW w:w="2353" w:type="dxa"/>
          </w:tcPr>
          <w:p w14:paraId="46CDAC1C" w14:textId="37EA70BE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玉米排骨湯</w:t>
            </w:r>
          </w:p>
        </w:tc>
      </w:tr>
      <w:tr w:rsidR="00953F9F" w:rsidRPr="00654A79" w14:paraId="303990D2" w14:textId="77777777" w:rsidTr="00B9265D">
        <w:trPr>
          <w:trHeight w:val="697"/>
        </w:trPr>
        <w:tc>
          <w:tcPr>
            <w:tcW w:w="1342" w:type="dxa"/>
          </w:tcPr>
          <w:p w14:paraId="3BBB0A0C" w14:textId="2E076C81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01/19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914" w:type="dxa"/>
          </w:tcPr>
          <w:p w14:paraId="117D3DF0" w14:textId="3C4754B2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5244" w:type="dxa"/>
          </w:tcPr>
          <w:p w14:paraId="0CBDCFEC" w14:textId="17C89E25" w:rsidR="00566C3C" w:rsidRPr="00654A79" w:rsidRDefault="003054B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54B1">
              <w:rPr>
                <w:rFonts w:ascii="標楷體" w:eastAsia="標楷體" w:hAnsi="標楷體" w:hint="eastAsia"/>
                <w:szCs w:val="24"/>
              </w:rPr>
              <w:t>台式涼麵</w:t>
            </w:r>
            <w:r w:rsidR="00EC292C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蒜泥白肉</w:t>
            </w:r>
            <w:r w:rsidR="00EC292C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涼拌三色</w:t>
            </w:r>
            <w:r w:rsidR="00EC292C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南瓜濃湯</w:t>
            </w:r>
            <w:r w:rsidR="00EC292C" w:rsidRPr="00654A79">
              <w:rPr>
                <w:rFonts w:ascii="標楷體" w:eastAsia="標楷體" w:hAnsi="標楷體" w:hint="eastAsia"/>
                <w:szCs w:val="24"/>
              </w:rPr>
              <w:t>/營養補給飲品</w:t>
            </w:r>
          </w:p>
        </w:tc>
        <w:tc>
          <w:tcPr>
            <w:tcW w:w="2353" w:type="dxa"/>
          </w:tcPr>
          <w:p w14:paraId="68DE38E5" w14:textId="1168939E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枸杞紅棗黃耆雞湯</w:t>
            </w:r>
          </w:p>
        </w:tc>
      </w:tr>
      <w:tr w:rsidR="00953F9F" w:rsidRPr="00654A79" w14:paraId="5FC43A45" w14:textId="77777777" w:rsidTr="00B9265D">
        <w:trPr>
          <w:trHeight w:val="348"/>
        </w:trPr>
        <w:tc>
          <w:tcPr>
            <w:tcW w:w="1342" w:type="dxa"/>
          </w:tcPr>
          <w:p w14:paraId="2B7583C9" w14:textId="1C75ABAA" w:rsidR="00566C3C" w:rsidRPr="00654A79" w:rsidRDefault="00654A79" w:rsidP="00B9265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54A79">
              <w:rPr>
                <w:rFonts w:ascii="標楷體" w:eastAsia="標楷體" w:hAnsi="標楷體" w:hint="eastAsia"/>
                <w:szCs w:val="24"/>
              </w:rPr>
              <w:t>01</w:t>
            </w:r>
            <w:r w:rsidR="009E1E6F" w:rsidRPr="00654A79">
              <w:rPr>
                <w:rFonts w:ascii="標楷體" w:eastAsia="標楷體" w:hAnsi="標楷體" w:hint="eastAsia"/>
                <w:szCs w:val="24"/>
              </w:rPr>
              <w:t>/2</w:t>
            </w:r>
            <w:r w:rsidRPr="00654A79">
              <w:rPr>
                <w:rFonts w:ascii="標楷體" w:eastAsia="標楷體" w:hAnsi="標楷體" w:hint="eastAsia"/>
                <w:szCs w:val="24"/>
              </w:rPr>
              <w:t>0</w:t>
            </w:r>
            <w:r w:rsidR="00566C3C" w:rsidRPr="00654A79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914" w:type="dxa"/>
          </w:tcPr>
          <w:p w14:paraId="564D7209" w14:textId="579C11F3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雞肉蝦仁蔬菜粥</w:t>
            </w:r>
          </w:p>
        </w:tc>
        <w:tc>
          <w:tcPr>
            <w:tcW w:w="5244" w:type="dxa"/>
          </w:tcPr>
          <w:p w14:paraId="741CB010" w14:textId="30B0A74A" w:rsidR="00566C3C" w:rsidRPr="00654A79" w:rsidRDefault="003054B1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54B1">
              <w:rPr>
                <w:rFonts w:ascii="標楷體" w:eastAsia="標楷體" w:hAnsi="標楷體" w:hint="eastAsia"/>
                <w:szCs w:val="24"/>
              </w:rPr>
              <w:t>肉絲蛋炒飯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筍丁絞肉</w:t>
            </w:r>
            <w:r w:rsidR="00EC292C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蒜炒蚵白菜</w:t>
            </w:r>
            <w:r w:rsidR="00EC292C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Pr="003054B1">
              <w:rPr>
                <w:rFonts w:ascii="標楷體" w:eastAsia="標楷體" w:hAnsi="標楷體" w:hint="eastAsia"/>
                <w:szCs w:val="24"/>
              </w:rPr>
              <w:t>芥菜雞湯</w:t>
            </w:r>
            <w:r w:rsidR="00356129" w:rsidRPr="00654A79">
              <w:rPr>
                <w:rFonts w:ascii="標楷體" w:eastAsia="標楷體" w:hAnsi="標楷體" w:hint="eastAsia"/>
                <w:szCs w:val="24"/>
              </w:rPr>
              <w:t>/</w:t>
            </w:r>
            <w:r w:rsidR="00EC292C" w:rsidRPr="00654A79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2353" w:type="dxa"/>
          </w:tcPr>
          <w:p w14:paraId="0B9B4C21" w14:textId="6EF723B7" w:rsidR="00566C3C" w:rsidRPr="00654A79" w:rsidRDefault="00B9265D" w:rsidP="00B9265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265D">
              <w:rPr>
                <w:rFonts w:ascii="標楷體" w:eastAsia="標楷體" w:hAnsi="標楷體" w:hint="eastAsia"/>
                <w:szCs w:val="24"/>
              </w:rPr>
              <w:t>蜂蜜蛋糕</w:t>
            </w:r>
            <w:r>
              <w:rPr>
                <w:rFonts w:ascii="標楷體" w:eastAsia="標楷體" w:hAnsi="標楷體" w:hint="eastAsia"/>
                <w:szCs w:val="24"/>
              </w:rPr>
              <w:t>+</w:t>
            </w:r>
            <w:r w:rsidRPr="00B9265D">
              <w:rPr>
                <w:rFonts w:ascii="標楷體" w:eastAsia="標楷體" w:hAnsi="標楷體" w:hint="eastAsia"/>
                <w:szCs w:val="24"/>
              </w:rPr>
              <w:t>決明子茶</w:t>
            </w:r>
          </w:p>
        </w:tc>
      </w:tr>
    </w:tbl>
    <w:p w14:paraId="2E88A3FA" w14:textId="668CD88D" w:rsidR="00953F9F" w:rsidRPr="00654A79" w:rsidRDefault="00B9265D" w:rsidP="005E386F">
      <w:pPr>
        <w:rPr>
          <w:rFonts w:ascii="標楷體" w:eastAsia="標楷體" w:hAnsi="標楷體"/>
          <w:szCs w:val="24"/>
        </w:rPr>
      </w:pPr>
      <w:r w:rsidRPr="00654A79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53553" wp14:editId="445C7A08">
                <wp:simplePos x="0" y="0"/>
                <wp:positionH relativeFrom="margin">
                  <wp:align>left</wp:align>
                </wp:positionH>
                <wp:positionV relativeFrom="paragraph">
                  <wp:posOffset>6443511</wp:posOffset>
                </wp:positionV>
                <wp:extent cx="5715000" cy="691763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F3934" w14:textId="77777777" w:rsidR="005E386F" w:rsidRDefault="005E386F" w:rsidP="00B926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1E6F">
                              <w:rPr>
                                <w:rFonts w:ascii="標楷體" w:eastAsia="標楷體" w:hAnsi="標楷體" w:hint="eastAsia"/>
                              </w:rPr>
                              <w:t xml:space="preserve">*餐點部分會因食材取得有所更動，以當天餐點為主。     </w:t>
                            </w:r>
                          </w:p>
                          <w:p w14:paraId="27226293" w14:textId="77777777" w:rsidR="005E386F" w:rsidRPr="009E1E6F" w:rsidRDefault="005E386F" w:rsidP="00B926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1E6F">
                              <w:rPr>
                                <w:rFonts w:ascii="標楷體" w:eastAsia="標楷體" w:hAnsi="標楷體" w:hint="eastAsia"/>
                              </w:rPr>
                              <w:t>*每週二營養補給飲品為鮮奶或優酪乳輪流供應。</w:t>
                            </w:r>
                          </w:p>
                          <w:p w14:paraId="0F678395" w14:textId="77777777" w:rsidR="005E386F" w:rsidRPr="005E386F" w:rsidRDefault="005E3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35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507.35pt;width:450pt;height:54.4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" fillcolor="white [3201]" stroked="f" strokeweight=".5pt">
                <v:textbox>
                  <w:txbxContent>
                    <w:p w14:paraId="735F3934" w14:textId="77777777" w:rsidR="005E386F" w:rsidRDefault="005E386F" w:rsidP="00B9265D">
                      <w:pPr>
                        <w:rPr>
                          <w:rFonts w:ascii="標楷體" w:eastAsia="標楷體" w:hAnsi="標楷體"/>
                        </w:rPr>
                      </w:pPr>
                      <w:r w:rsidRPr="009E1E6F">
                        <w:rPr>
                          <w:rFonts w:ascii="標楷體" w:eastAsia="標楷體" w:hAnsi="標楷體" w:hint="eastAsia"/>
                        </w:rPr>
                        <w:t xml:space="preserve">*餐點部分會因食材取得有所更動，以當天餐點為主。     </w:t>
                      </w:r>
                    </w:p>
                    <w:p w14:paraId="27226293" w14:textId="77777777" w:rsidR="005E386F" w:rsidRPr="009E1E6F" w:rsidRDefault="005E386F" w:rsidP="00B9265D">
                      <w:pPr>
                        <w:rPr>
                          <w:rFonts w:ascii="標楷體" w:eastAsia="標楷體" w:hAnsi="標楷體"/>
                        </w:rPr>
                      </w:pPr>
                      <w:r w:rsidRPr="009E1E6F">
                        <w:rPr>
                          <w:rFonts w:ascii="標楷體" w:eastAsia="標楷體" w:hAnsi="標楷體" w:hint="eastAsia"/>
                        </w:rPr>
                        <w:t>*每週二營養補給飲品為鮮奶或優酪乳輪流供應。</w:t>
                      </w:r>
                    </w:p>
                    <w:p w14:paraId="0F678395" w14:textId="77777777" w:rsidR="005E386F" w:rsidRPr="005E386F" w:rsidRDefault="005E386F"/>
                  </w:txbxContent>
                </v:textbox>
                <w10:wrap anchorx="margin"/>
              </v:shape>
            </w:pict>
          </mc:Fallback>
        </mc:AlternateContent>
      </w:r>
      <w:r w:rsidRPr="00654A79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0E9A" wp14:editId="511FAF30">
                <wp:simplePos x="0" y="0"/>
                <wp:positionH relativeFrom="margin">
                  <wp:align>center</wp:align>
                </wp:positionH>
                <wp:positionV relativeFrom="paragraph">
                  <wp:posOffset>-345771</wp:posOffset>
                </wp:positionV>
                <wp:extent cx="5057029" cy="480971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29" cy="480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AFEFD" w14:textId="0DC6B34F" w:rsidR="00EA1420" w:rsidRPr="00B9265D" w:rsidRDefault="00EA1420" w:rsidP="00EA14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B9265D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嘉義市嘉北國小附設幼兒園109學年度第一學期</w:t>
                            </w:r>
                            <w:r w:rsidR="00342BFA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B9265D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月餐點表</w:t>
                            </w:r>
                          </w:p>
                          <w:p w14:paraId="2A4CE378" w14:textId="77777777" w:rsidR="00EA1420" w:rsidRPr="00EA1420" w:rsidRDefault="00EA14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40E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0;margin-top:-27.25pt;width:398.2pt;height:3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" filled="f" stroked="f" strokeweight=".5pt">
                <v:textbox>
                  <w:txbxContent>
                    <w:p w14:paraId="2C2AFEFD" w14:textId="0DC6B34F" w:rsidR="00EA1420" w:rsidRPr="00B9265D" w:rsidRDefault="00EA1420" w:rsidP="00EA142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B9265D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嘉義市嘉北國小附設幼兒園109學年度第一學期</w:t>
                      </w:r>
                      <w:r w:rsidR="00342BFA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1</w:t>
                      </w:r>
                      <w:bookmarkStart w:id="1" w:name="_GoBack"/>
                      <w:bookmarkEnd w:id="1"/>
                      <w:r w:rsidRPr="00B9265D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月餐點表</w:t>
                      </w:r>
                    </w:p>
                    <w:p w14:paraId="2A4CE378" w14:textId="77777777" w:rsidR="00EA1420" w:rsidRPr="00EA1420" w:rsidRDefault="00EA142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3F9F" w:rsidRPr="00654A79" w:rsidSect="00566C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3C"/>
    <w:rsid w:val="00044020"/>
    <w:rsid w:val="000C7DF2"/>
    <w:rsid w:val="00176B04"/>
    <w:rsid w:val="001C187F"/>
    <w:rsid w:val="001C1D4B"/>
    <w:rsid w:val="00253913"/>
    <w:rsid w:val="003054B1"/>
    <w:rsid w:val="00313768"/>
    <w:rsid w:val="00342BFA"/>
    <w:rsid w:val="00356129"/>
    <w:rsid w:val="003942C9"/>
    <w:rsid w:val="003D0063"/>
    <w:rsid w:val="00405761"/>
    <w:rsid w:val="004C4269"/>
    <w:rsid w:val="004E5862"/>
    <w:rsid w:val="00566C3C"/>
    <w:rsid w:val="0058680C"/>
    <w:rsid w:val="0059141E"/>
    <w:rsid w:val="005E386F"/>
    <w:rsid w:val="00654A79"/>
    <w:rsid w:val="006604EF"/>
    <w:rsid w:val="006624B4"/>
    <w:rsid w:val="006A1519"/>
    <w:rsid w:val="00737D82"/>
    <w:rsid w:val="00777A91"/>
    <w:rsid w:val="00787671"/>
    <w:rsid w:val="00791E82"/>
    <w:rsid w:val="00865DA8"/>
    <w:rsid w:val="00877D56"/>
    <w:rsid w:val="00933F20"/>
    <w:rsid w:val="00953F9F"/>
    <w:rsid w:val="009E1E6F"/>
    <w:rsid w:val="00AD371F"/>
    <w:rsid w:val="00B31E23"/>
    <w:rsid w:val="00B73D44"/>
    <w:rsid w:val="00B9265D"/>
    <w:rsid w:val="00BD6866"/>
    <w:rsid w:val="00C92E4D"/>
    <w:rsid w:val="00D06B97"/>
    <w:rsid w:val="00D43908"/>
    <w:rsid w:val="00DE02EE"/>
    <w:rsid w:val="00E2717F"/>
    <w:rsid w:val="00E42984"/>
    <w:rsid w:val="00E95B49"/>
    <w:rsid w:val="00EA1420"/>
    <w:rsid w:val="00E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B41D"/>
  <w15:chartTrackingRefBased/>
  <w15:docId w15:val="{87ABD73B-D4E2-4948-A818-D64772E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2020-11-30T06:31:00Z</cp:lastPrinted>
  <dcterms:created xsi:type="dcterms:W3CDTF">2020-11-30T05:46:00Z</dcterms:created>
  <dcterms:modified xsi:type="dcterms:W3CDTF">2021-01-04T05:49:00Z</dcterms:modified>
</cp:coreProperties>
</file>